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64" w:rsidRPr="00FB5464" w:rsidRDefault="00FB5464" w:rsidP="00FB5464">
      <w:pPr>
        <w:spacing w:after="0"/>
        <w:rPr>
          <w:sz w:val="36"/>
          <w:szCs w:val="36"/>
        </w:rPr>
      </w:pPr>
      <w:bookmarkStart w:id="0" w:name="_GoBack"/>
      <w:bookmarkEnd w:id="0"/>
      <w:r w:rsidRPr="00FB5464">
        <w:rPr>
          <w:sz w:val="36"/>
          <w:szCs w:val="36"/>
        </w:rPr>
        <w:t>FECHA:</w:t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  <w:t>NOMBRE:</w:t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</w:r>
      <w:r w:rsidRPr="00FB5464">
        <w:rPr>
          <w:sz w:val="36"/>
          <w:szCs w:val="36"/>
        </w:rPr>
        <w:tab/>
        <w:t>SID#: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346"/>
        <w:gridCol w:w="2556"/>
        <w:gridCol w:w="2166"/>
        <w:gridCol w:w="2346"/>
        <w:gridCol w:w="2177"/>
      </w:tblGrid>
      <w:tr w:rsidR="00273CB6" w:rsidTr="00FB5464">
        <w:trPr>
          <w:trHeight w:val="2600"/>
        </w:trPr>
        <w:tc>
          <w:tcPr>
            <w:tcW w:w="3015" w:type="dxa"/>
          </w:tcPr>
          <w:p w:rsidR="00C86421" w:rsidRDefault="00273CB6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b/>
                <w:sz w:val="36"/>
                <w:szCs w:val="36"/>
              </w:rPr>
              <w:t xml:space="preserve">LOOK </w:t>
            </w:r>
          </w:p>
          <w:p w:rsidR="00273CB6" w:rsidRPr="00C86421" w:rsidRDefault="00C86421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rFonts w:ascii="Arial" w:hAnsi="Arial" w:cs="Arial"/>
                <w:b/>
                <w:noProof/>
                <w:color w:val="1122CC"/>
                <w:sz w:val="36"/>
                <w:szCs w:val="36"/>
                <w:lang w:val="es-ES_tradnl" w:eastAsia="es-ES_tradnl"/>
              </w:rPr>
              <w:drawing>
                <wp:anchor distT="0" distB="0" distL="114300" distR="114300" simplePos="0" relativeHeight="251658240" behindDoc="1" locked="0" layoutInCell="1" allowOverlap="1" wp14:anchorId="3EAC1D13" wp14:editId="6BE4311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69215</wp:posOffset>
                  </wp:positionV>
                  <wp:extent cx="144780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316" y="21357"/>
                      <wp:lineTo x="21316" y="0"/>
                      <wp:lineTo x="0" y="0"/>
                    </wp:wrapPolygon>
                  </wp:wrapTight>
                  <wp:docPr id="1" name="rg_hi" descr="http://t2.gstatic.com/images?q=tbn:ANd9GcRC3uaGqjtV4cY0_igT5C9UvOBS-3Cy3kHjxrFAHkWzGvk931u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C3uaGqjtV4cY0_igT5C9UvOBS-3Cy3kHjxrFAHkWzGvk931u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85" r="11922" b="11340"/>
                          <a:stretch/>
                        </pic:blipFill>
                        <pic:spPr bwMode="auto">
                          <a:xfrm>
                            <a:off x="0" y="0"/>
                            <a:ext cx="1447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CB6" w:rsidRPr="00C86421">
              <w:rPr>
                <w:b/>
                <w:sz w:val="36"/>
                <w:szCs w:val="36"/>
              </w:rPr>
              <w:t>(MIRAR)</w:t>
            </w:r>
          </w:p>
        </w:tc>
        <w:tc>
          <w:tcPr>
            <w:tcW w:w="2346" w:type="dxa"/>
          </w:tcPr>
          <w:p w:rsidR="00C86421" w:rsidRDefault="00273CB6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b/>
                <w:sz w:val="36"/>
                <w:szCs w:val="36"/>
              </w:rPr>
              <w:t xml:space="preserve">SAY </w:t>
            </w:r>
          </w:p>
          <w:p w:rsidR="00273CB6" w:rsidRPr="00C86421" w:rsidRDefault="00C86421" w:rsidP="00FB5464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rFonts w:ascii="Arial" w:hAnsi="Arial" w:cs="Arial"/>
                <w:b/>
                <w:noProof/>
                <w:color w:val="1122CC"/>
                <w:sz w:val="36"/>
                <w:szCs w:val="36"/>
                <w:lang w:val="es-ES_tradnl" w:eastAsia="es-ES_tradnl"/>
              </w:rPr>
              <w:drawing>
                <wp:anchor distT="0" distB="0" distL="114300" distR="114300" simplePos="0" relativeHeight="251659264" behindDoc="1" locked="0" layoutInCell="1" allowOverlap="1" wp14:anchorId="2C3C8C10" wp14:editId="29D5FE9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69215</wp:posOffset>
                  </wp:positionV>
                  <wp:extent cx="1343025" cy="1047750"/>
                  <wp:effectExtent l="0" t="0" r="9525" b="0"/>
                  <wp:wrapTight wrapText="bothSides">
                    <wp:wrapPolygon edited="0">
                      <wp:start x="0" y="0"/>
                      <wp:lineTo x="0" y="21207"/>
                      <wp:lineTo x="21447" y="21207"/>
                      <wp:lineTo x="21447" y="0"/>
                      <wp:lineTo x="0" y="0"/>
                    </wp:wrapPolygon>
                  </wp:wrapTight>
                  <wp:docPr id="2" name="rg_hi" descr="http://t0.gstatic.com/images?q=tbn:ANd9GcQtAm54bzzh1vHikM4DRl-E8e6B54MFBX3_Au1BvZtjVKL1Ar2x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tAm54bzzh1vHikM4DRl-E8e6B54MFBX3_Au1BvZtjVKL1Ar2x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26" b="8812"/>
                          <a:stretch/>
                        </pic:blipFill>
                        <pic:spPr bwMode="auto">
                          <a:xfrm>
                            <a:off x="0" y="0"/>
                            <a:ext cx="13430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CB6" w:rsidRPr="00C86421">
              <w:rPr>
                <w:b/>
                <w:sz w:val="36"/>
                <w:szCs w:val="36"/>
              </w:rPr>
              <w:t>(DECIR)</w:t>
            </w:r>
          </w:p>
        </w:tc>
        <w:tc>
          <w:tcPr>
            <w:tcW w:w="2556" w:type="dxa"/>
          </w:tcPr>
          <w:p w:rsidR="00273CB6" w:rsidRPr="00C86421" w:rsidRDefault="00273CB6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rFonts w:ascii="Arial" w:hAnsi="Arial" w:cs="Arial"/>
                <w:b/>
                <w:noProof/>
                <w:color w:val="1122CC"/>
                <w:sz w:val="36"/>
                <w:szCs w:val="36"/>
                <w:lang w:val="es-ES_tradnl" w:eastAsia="es-ES_tradnl"/>
              </w:rPr>
              <w:drawing>
                <wp:anchor distT="0" distB="0" distL="114300" distR="114300" simplePos="0" relativeHeight="251660288" behindDoc="1" locked="0" layoutInCell="1" allowOverlap="1" wp14:anchorId="11945985" wp14:editId="033B106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376555</wp:posOffset>
                  </wp:positionV>
                  <wp:extent cx="147637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461" y="21130"/>
                      <wp:lineTo x="21461" y="0"/>
                      <wp:lineTo x="0" y="0"/>
                    </wp:wrapPolygon>
                  </wp:wrapTight>
                  <wp:docPr id="3" name="rg_hi" descr="http://t1.gstatic.com/images?q=tbn:ANd9GcQ0jes3IDLfJ98bHrJkvux8QE9dTJlKHyXJigBvcrOZtKPOGWhlz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0jes3IDLfJ98bHrJkvux8QE9dTJlKHyXJigBvcrOZtKPOGWhlz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421">
              <w:rPr>
                <w:b/>
                <w:sz w:val="36"/>
                <w:szCs w:val="36"/>
              </w:rPr>
              <w:t>NAME (NOMBRAR)</w:t>
            </w:r>
          </w:p>
        </w:tc>
        <w:tc>
          <w:tcPr>
            <w:tcW w:w="2166" w:type="dxa"/>
          </w:tcPr>
          <w:p w:rsidR="00C86421" w:rsidRDefault="00273CB6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b/>
                <w:sz w:val="36"/>
                <w:szCs w:val="36"/>
              </w:rPr>
              <w:t xml:space="preserve">COVER </w:t>
            </w:r>
          </w:p>
          <w:p w:rsidR="00273CB6" w:rsidRPr="00C86421" w:rsidRDefault="00FB5464" w:rsidP="00FB5464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rFonts w:ascii="Arial" w:hAnsi="Arial" w:cs="Arial"/>
                <w:b/>
                <w:noProof/>
                <w:color w:val="1122CC"/>
                <w:sz w:val="36"/>
                <w:szCs w:val="36"/>
                <w:lang w:val="es-ES_tradnl" w:eastAsia="es-ES_tradnl"/>
              </w:rPr>
              <w:drawing>
                <wp:anchor distT="0" distB="0" distL="114300" distR="114300" simplePos="0" relativeHeight="251661312" behindDoc="1" locked="0" layoutInCell="1" allowOverlap="1" wp14:anchorId="0BF1AF31" wp14:editId="51DAA7D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145415</wp:posOffset>
                  </wp:positionV>
                  <wp:extent cx="1228725" cy="762000"/>
                  <wp:effectExtent l="0" t="0" r="9525" b="0"/>
                  <wp:wrapTight wrapText="bothSides">
                    <wp:wrapPolygon edited="0">
                      <wp:start x="0" y="0"/>
                      <wp:lineTo x="0" y="21060"/>
                      <wp:lineTo x="21433" y="21060"/>
                      <wp:lineTo x="21433" y="0"/>
                      <wp:lineTo x="0" y="0"/>
                    </wp:wrapPolygon>
                  </wp:wrapTight>
                  <wp:docPr id="4" name="rg_hi" descr="http://t2.gstatic.com/images?q=tbn:ANd9GcQQdgAcK_2LZEye6U3vK2c9Tg-M3a7G0vL6yZ9O1t5qBDILYW4y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QdgAcK_2LZEye6U3vK2c9Tg-M3a7G0vL6yZ9O1t5qBDILYW4y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421">
              <w:rPr>
                <w:b/>
                <w:sz w:val="36"/>
                <w:szCs w:val="36"/>
              </w:rPr>
              <w:t xml:space="preserve"> </w:t>
            </w:r>
            <w:r w:rsidR="00273CB6" w:rsidRPr="00C86421">
              <w:rPr>
                <w:b/>
                <w:sz w:val="36"/>
                <w:szCs w:val="36"/>
              </w:rPr>
              <w:t>(CUBRIR)</w:t>
            </w:r>
          </w:p>
        </w:tc>
        <w:tc>
          <w:tcPr>
            <w:tcW w:w="2346" w:type="dxa"/>
          </w:tcPr>
          <w:p w:rsidR="00273CB6" w:rsidRPr="00C86421" w:rsidRDefault="00273CB6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rFonts w:ascii="Arial" w:hAnsi="Arial" w:cs="Arial"/>
                <w:b/>
                <w:noProof/>
                <w:color w:val="1122CC"/>
                <w:sz w:val="36"/>
                <w:szCs w:val="36"/>
                <w:lang w:val="es-ES_tradnl" w:eastAsia="es-ES_tradnl"/>
              </w:rPr>
              <w:drawing>
                <wp:anchor distT="0" distB="0" distL="114300" distR="114300" simplePos="0" relativeHeight="251662336" behindDoc="1" locked="0" layoutInCell="1" allowOverlap="1" wp14:anchorId="4C66E1E7" wp14:editId="21F54BE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433705</wp:posOffset>
                  </wp:positionV>
                  <wp:extent cx="134302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7" y="21098"/>
                      <wp:lineTo x="21447" y="0"/>
                      <wp:lineTo x="0" y="0"/>
                    </wp:wrapPolygon>
                  </wp:wrapTight>
                  <wp:docPr id="5" name="rg_hi" descr="http://t1.gstatic.com/images?q=tbn:ANd9GcTpKcWajiRhaMG8a6uDGMKeVOQZ9s1QFHlhOqudxvDHh7yAqdvB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pKcWajiRhaMG8a6uDGMKeVOQZ9s1QFHlhOqudxvDHh7yAqdvB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421">
              <w:rPr>
                <w:b/>
                <w:sz w:val="36"/>
                <w:szCs w:val="36"/>
              </w:rPr>
              <w:t>WRITE (ESCRIBIR)</w:t>
            </w:r>
          </w:p>
        </w:tc>
        <w:tc>
          <w:tcPr>
            <w:tcW w:w="2177" w:type="dxa"/>
          </w:tcPr>
          <w:p w:rsidR="00C86421" w:rsidRDefault="00273CB6" w:rsidP="00273CB6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b/>
                <w:sz w:val="36"/>
                <w:szCs w:val="36"/>
              </w:rPr>
              <w:t xml:space="preserve">CHECK </w:t>
            </w:r>
          </w:p>
          <w:p w:rsidR="00273CB6" w:rsidRPr="00C86421" w:rsidRDefault="00C86421" w:rsidP="00C86421">
            <w:pPr>
              <w:jc w:val="center"/>
              <w:rPr>
                <w:b/>
                <w:sz w:val="36"/>
                <w:szCs w:val="36"/>
              </w:rPr>
            </w:pPr>
            <w:r w:rsidRPr="00C86421">
              <w:rPr>
                <w:rFonts w:ascii="Arial" w:hAnsi="Arial" w:cs="Arial"/>
                <w:b/>
                <w:noProof/>
                <w:color w:val="1122CC"/>
                <w:sz w:val="36"/>
                <w:szCs w:val="36"/>
                <w:lang w:val="es-ES_tradnl" w:eastAsia="es-ES_tradnl"/>
              </w:rPr>
              <w:drawing>
                <wp:anchor distT="0" distB="0" distL="114300" distR="114300" simplePos="0" relativeHeight="251663360" behindDoc="1" locked="0" layoutInCell="1" allowOverlap="1" wp14:anchorId="5A6E002F" wp14:editId="490A036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145415</wp:posOffset>
                  </wp:positionV>
                  <wp:extent cx="11906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427" y="21352"/>
                      <wp:lineTo x="21427" y="0"/>
                      <wp:lineTo x="0" y="0"/>
                    </wp:wrapPolygon>
                  </wp:wrapTight>
                  <wp:docPr id="6" name="rg_hi" descr="http://t2.gstatic.com/images?q=tbn:ANd9GcT4YjsVz4Qjcg2ebkXLRl877ugcw7WVkAIIU3IHcGTewMaem2QsmQ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4YjsVz4Qjcg2ebkXLRl877ugcw7WVkAIIU3IHcGTewMaem2QsmQ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61"/>
                          <a:stretch/>
                        </pic:blipFill>
                        <pic:spPr bwMode="auto">
                          <a:xfrm>
                            <a:off x="0" y="0"/>
                            <a:ext cx="1190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CB6" w:rsidRPr="00C86421">
              <w:rPr>
                <w:b/>
                <w:sz w:val="36"/>
                <w:szCs w:val="36"/>
              </w:rPr>
              <w:t>(VERIFICAR)</w:t>
            </w:r>
          </w:p>
        </w:tc>
      </w:tr>
      <w:tr w:rsidR="00273CB6" w:rsidTr="002E2BB6">
        <w:trPr>
          <w:trHeight w:val="408"/>
        </w:trPr>
        <w:tc>
          <w:tcPr>
            <w:tcW w:w="3015" w:type="dxa"/>
          </w:tcPr>
          <w:p w:rsidR="00C86421" w:rsidRDefault="00C86421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273CB6" w:rsidTr="002E2BB6">
        <w:trPr>
          <w:trHeight w:val="385"/>
        </w:trPr>
        <w:tc>
          <w:tcPr>
            <w:tcW w:w="3015" w:type="dxa"/>
          </w:tcPr>
          <w:p w:rsidR="00C86421" w:rsidRDefault="00C86421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273CB6" w:rsidTr="002E2BB6">
        <w:trPr>
          <w:trHeight w:val="408"/>
        </w:trPr>
        <w:tc>
          <w:tcPr>
            <w:tcW w:w="3015" w:type="dxa"/>
          </w:tcPr>
          <w:p w:rsidR="00273CB6" w:rsidRDefault="00273CB6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273CB6" w:rsidTr="002E2BB6">
        <w:trPr>
          <w:trHeight w:val="385"/>
        </w:trPr>
        <w:tc>
          <w:tcPr>
            <w:tcW w:w="3015" w:type="dxa"/>
          </w:tcPr>
          <w:p w:rsidR="00273CB6" w:rsidRDefault="00273CB6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273CB6" w:rsidTr="002E2BB6">
        <w:trPr>
          <w:trHeight w:val="408"/>
        </w:trPr>
        <w:tc>
          <w:tcPr>
            <w:tcW w:w="3015" w:type="dxa"/>
          </w:tcPr>
          <w:p w:rsidR="00273CB6" w:rsidRDefault="00273CB6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273CB6" w:rsidTr="002E2BB6">
        <w:trPr>
          <w:trHeight w:val="408"/>
        </w:trPr>
        <w:tc>
          <w:tcPr>
            <w:tcW w:w="3015" w:type="dxa"/>
          </w:tcPr>
          <w:p w:rsidR="00273CB6" w:rsidRDefault="00273CB6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273CB6" w:rsidTr="002E2BB6">
        <w:trPr>
          <w:trHeight w:val="385"/>
        </w:trPr>
        <w:tc>
          <w:tcPr>
            <w:tcW w:w="3015" w:type="dxa"/>
          </w:tcPr>
          <w:p w:rsidR="00273CB6" w:rsidRDefault="00273CB6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273CB6" w:rsidRDefault="00273CB6"/>
        </w:tc>
        <w:tc>
          <w:tcPr>
            <w:tcW w:w="2556" w:type="dxa"/>
          </w:tcPr>
          <w:p w:rsidR="00273CB6" w:rsidRDefault="00273CB6"/>
        </w:tc>
        <w:tc>
          <w:tcPr>
            <w:tcW w:w="2166" w:type="dxa"/>
          </w:tcPr>
          <w:p w:rsidR="00273CB6" w:rsidRDefault="00273CB6"/>
        </w:tc>
        <w:tc>
          <w:tcPr>
            <w:tcW w:w="2346" w:type="dxa"/>
          </w:tcPr>
          <w:p w:rsidR="00273CB6" w:rsidRDefault="00273CB6"/>
        </w:tc>
        <w:tc>
          <w:tcPr>
            <w:tcW w:w="2177" w:type="dxa"/>
          </w:tcPr>
          <w:p w:rsidR="00273CB6" w:rsidRDefault="00273CB6"/>
        </w:tc>
      </w:tr>
      <w:tr w:rsidR="00C86421" w:rsidTr="002E2BB6">
        <w:trPr>
          <w:trHeight w:val="408"/>
        </w:trPr>
        <w:tc>
          <w:tcPr>
            <w:tcW w:w="3015" w:type="dxa"/>
          </w:tcPr>
          <w:p w:rsidR="00C86421" w:rsidRDefault="00C86421" w:rsidP="002E2BB6">
            <w:pPr>
              <w:pStyle w:val="ListParagraph"/>
              <w:numPr>
                <w:ilvl w:val="0"/>
                <w:numId w:val="1"/>
              </w:numPr>
            </w:pPr>
          </w:p>
          <w:p w:rsidR="00C86421" w:rsidRDefault="00C86421"/>
          <w:p w:rsidR="00C86421" w:rsidRDefault="00C86421"/>
        </w:tc>
        <w:tc>
          <w:tcPr>
            <w:tcW w:w="2346" w:type="dxa"/>
          </w:tcPr>
          <w:p w:rsidR="00C86421" w:rsidRDefault="00C86421"/>
        </w:tc>
        <w:tc>
          <w:tcPr>
            <w:tcW w:w="2556" w:type="dxa"/>
          </w:tcPr>
          <w:p w:rsidR="00C86421" w:rsidRDefault="00C86421"/>
        </w:tc>
        <w:tc>
          <w:tcPr>
            <w:tcW w:w="2166" w:type="dxa"/>
          </w:tcPr>
          <w:p w:rsidR="00C86421" w:rsidRDefault="00C86421"/>
        </w:tc>
        <w:tc>
          <w:tcPr>
            <w:tcW w:w="2346" w:type="dxa"/>
          </w:tcPr>
          <w:p w:rsidR="00C86421" w:rsidRDefault="00C86421"/>
        </w:tc>
        <w:tc>
          <w:tcPr>
            <w:tcW w:w="2177" w:type="dxa"/>
          </w:tcPr>
          <w:p w:rsidR="00C86421" w:rsidRDefault="00C86421"/>
        </w:tc>
      </w:tr>
      <w:tr w:rsidR="00FB5464" w:rsidTr="002E2BB6">
        <w:trPr>
          <w:trHeight w:val="408"/>
        </w:trPr>
        <w:tc>
          <w:tcPr>
            <w:tcW w:w="3015" w:type="dxa"/>
          </w:tcPr>
          <w:p w:rsidR="00FB5464" w:rsidRDefault="00FB5464" w:rsidP="002E2BB6">
            <w:pPr>
              <w:pStyle w:val="ListParagraph"/>
              <w:numPr>
                <w:ilvl w:val="0"/>
                <w:numId w:val="1"/>
              </w:numPr>
            </w:pPr>
          </w:p>
          <w:p w:rsidR="00FB5464" w:rsidRDefault="00FB5464"/>
          <w:p w:rsidR="00FB5464" w:rsidRDefault="00FB5464"/>
        </w:tc>
        <w:tc>
          <w:tcPr>
            <w:tcW w:w="2346" w:type="dxa"/>
          </w:tcPr>
          <w:p w:rsidR="00FB5464" w:rsidRDefault="00FB5464"/>
        </w:tc>
        <w:tc>
          <w:tcPr>
            <w:tcW w:w="2556" w:type="dxa"/>
          </w:tcPr>
          <w:p w:rsidR="00FB5464" w:rsidRDefault="00FB5464"/>
        </w:tc>
        <w:tc>
          <w:tcPr>
            <w:tcW w:w="2166" w:type="dxa"/>
          </w:tcPr>
          <w:p w:rsidR="00FB5464" w:rsidRDefault="00FB5464"/>
        </w:tc>
        <w:tc>
          <w:tcPr>
            <w:tcW w:w="2346" w:type="dxa"/>
          </w:tcPr>
          <w:p w:rsidR="00FB5464" w:rsidRDefault="00FB5464"/>
        </w:tc>
        <w:tc>
          <w:tcPr>
            <w:tcW w:w="2177" w:type="dxa"/>
          </w:tcPr>
          <w:p w:rsidR="00FB5464" w:rsidRDefault="00FB5464"/>
        </w:tc>
      </w:tr>
      <w:tr w:rsidR="00FB5464" w:rsidTr="002E2BB6">
        <w:trPr>
          <w:trHeight w:val="408"/>
        </w:trPr>
        <w:tc>
          <w:tcPr>
            <w:tcW w:w="3015" w:type="dxa"/>
          </w:tcPr>
          <w:p w:rsidR="00FB5464" w:rsidRDefault="00FB5464" w:rsidP="002E2BB6">
            <w:pPr>
              <w:pStyle w:val="ListParagraph"/>
              <w:numPr>
                <w:ilvl w:val="0"/>
                <w:numId w:val="1"/>
              </w:numPr>
            </w:pPr>
          </w:p>
          <w:p w:rsidR="00FB5464" w:rsidRDefault="00FB5464"/>
          <w:p w:rsidR="00FB5464" w:rsidRDefault="00FB5464"/>
        </w:tc>
        <w:tc>
          <w:tcPr>
            <w:tcW w:w="2346" w:type="dxa"/>
          </w:tcPr>
          <w:p w:rsidR="00FB5464" w:rsidRDefault="00FB5464"/>
        </w:tc>
        <w:tc>
          <w:tcPr>
            <w:tcW w:w="2556" w:type="dxa"/>
          </w:tcPr>
          <w:p w:rsidR="00FB5464" w:rsidRDefault="00FB5464"/>
        </w:tc>
        <w:tc>
          <w:tcPr>
            <w:tcW w:w="2166" w:type="dxa"/>
          </w:tcPr>
          <w:p w:rsidR="00FB5464" w:rsidRDefault="00FB5464"/>
        </w:tc>
        <w:tc>
          <w:tcPr>
            <w:tcW w:w="2346" w:type="dxa"/>
          </w:tcPr>
          <w:p w:rsidR="00FB5464" w:rsidRDefault="00FB5464"/>
        </w:tc>
        <w:tc>
          <w:tcPr>
            <w:tcW w:w="2177" w:type="dxa"/>
          </w:tcPr>
          <w:p w:rsidR="00FB5464" w:rsidRDefault="00FB5464"/>
        </w:tc>
      </w:tr>
    </w:tbl>
    <w:p w:rsidR="002C1058" w:rsidRDefault="002C1058"/>
    <w:p w:rsidR="00273CB6" w:rsidRDefault="00273CB6"/>
    <w:sectPr w:rsidR="00273CB6" w:rsidSect="00C8642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1A7"/>
    <w:multiLevelType w:val="hybridMultilevel"/>
    <w:tmpl w:val="730ADF14"/>
    <w:lvl w:ilvl="0" w:tplc="7F16009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B6"/>
    <w:rsid w:val="00145622"/>
    <w:rsid w:val="00273CB6"/>
    <w:rsid w:val="002C1058"/>
    <w:rsid w:val="002E2BB6"/>
    <w:rsid w:val="004F2703"/>
    <w:rsid w:val="0081492B"/>
    <w:rsid w:val="0097230C"/>
    <w:rsid w:val="00C86421"/>
    <w:rsid w:val="00D277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q=megaphone+mouth+clipart&amp;hl=en&amp;safe=active&amp;biw=1366&amp;bih=556&amp;tbm=isch&amp;tbnid=_A2sWOJC9tRFwM:&amp;imgrefurl=http://claycollection.com/new&amp;docid=zG92Mi_fU_HHcM&amp;imgurl=http://claycollection.com/1024/clay-illustration-of-a-3d-carnival-barker-man-announcing-with-a-megaphone-by-amy-vangsgard-97.jpg&amp;w=1024&amp;h=1044&amp;ei=3BhbUPy0M6jn0QGm9IHwDA&amp;zoom=1&amp;iact=hc&amp;vpx=875&amp;vpy=2&amp;dur=1201&amp;hovh=227&amp;hovw=222&amp;tx=97&amp;ty=84&amp;sig=117794174218358645560&amp;page=3&amp;tbnh=169&amp;tbnw=166&amp;start=45&amp;ndsp=20&amp;ved=1t:429,r:5,s:45,i:231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google.com/imgres?q=hand+clipart&amp;start=164&amp;hl=en&amp;safe=active&amp;biw=1366&amp;bih=556&amp;tbm=isch&amp;tbnid=n_XqiNKsqhQMxM:&amp;imgrefurl=http://www.dreamstime.com/royalty-free-stock-image-graphic-hand-image1341816&amp;docid=dYaJ1J5Y3Sq-IM&amp;imgurl=http://www.dreamstime.com/graphic-hand-thumb1341816.jpg&amp;w=300&amp;h=281&amp;ei=NRpbUMuWEeWO0QH234HIDA&amp;zoom=1&amp;iact=hc&amp;vpx=1033&amp;vpy=91&amp;dur=359&amp;hovh=217&amp;hovw=232&amp;tx=175&amp;ty=155&amp;sig=117794174218358645560&amp;page=9&amp;tbnh=159&amp;tbnw=170&amp;ndsp=19&amp;ved=1t:429,r:5,s:164,i:271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images.google.com/imgres?q=checkmark+clipart&amp;hl=en&amp;safe=active&amp;biw=1366&amp;bih=556&amp;tbm=isch&amp;tbnid=N2tamJx87E0cwM:&amp;imgrefurl=http://www.cksinfo.com/signssymbols/checkmarks/index.html&amp;docid=zifwW0bFy9myYM&amp;imgurl=http://www.cksinfo.com/clipart/signssymbols/checkmarks/checkmark-box-large-green.png&amp;w=224&amp;h=240&amp;ei=oxpbUOrrAYyL0QHOjIHABg&amp;zoom=1&amp;iact=hc&amp;vpx=99&amp;vpy=245&amp;dur=281&amp;hovh=192&amp;hovw=179&amp;tx=115&amp;ty=111&amp;sig=117794174218358645560&amp;page=1&amp;tbnh=107&amp;tbnw=100&amp;start=0&amp;ndsp=27&amp;ved=1t:429,r:9,s:0,i: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glasses+eye+clipart&amp;hl=en&amp;safe=active&amp;biw=1366&amp;bih=556&amp;tbm=isch&amp;tbnid=eAfeALGI8kXkyM:&amp;imgrefurl=http://www.clipartof.com/portfolio/julos/illustration/3d-green-springer-frog-meditating-in-eye-glasses-1090748.html&amp;docid=kBoa9VvUl6FHmM&amp;imgurl=http://images.clipartof.com/small/1090748-Clipart-3d-Green-Springer-Frog-Meditating-In-Eye-Glasses-Royalty-Free-CGI-Illustration.jpg&amp;w=450&amp;h=335&amp;ei=fBhbUPiONITd0QGq5oGYCQ&amp;zoom=1&amp;iact=hc&amp;vpx=97&amp;vpy=184&amp;dur=172&amp;hovh=194&amp;hovw=260&amp;tx=135&amp;ty=102&amp;sig=117794174218358645560&amp;page=2&amp;tbnh=159&amp;tbnw=177&amp;start=11&amp;ndsp=18&amp;ved=1t:429,r:6,s:11,i:13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mages.google.com/imgres?q=abc+clipart&amp;num=10&amp;hl=en&amp;safe=active&amp;biw=1366&amp;bih=556&amp;tbm=isch&amp;tbnid=gKC9AxDUHQwxeM:&amp;imgrefurl=http://www.frenchayprimary.ik.org/p_Class_5.ikml&amp;docid=ZfsJHQIyxMqrHM&amp;imgurl=http://www.frenchayprimary.ik.org/img/abc_clipart.jpg&amp;w=301&amp;h=256&amp;ei=SBlbUIWjHMHb0QGnooGICQ&amp;zoom=1&amp;iact=hc&amp;vpx=825&amp;vpy=213&amp;dur=858&amp;hovh=204&amp;hovw=240&amp;tx=131&amp;ty=121&amp;sig=117794174218358645560&amp;page=2&amp;tbnh=167&amp;tbnw=196&amp;start=26&amp;ndsp=18&amp;ved=1t:429,r:10,s:26,i:19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google.com/imgres?q=pencil+writing+clipart&amp;hl=en&amp;safe=active&amp;biw=1366&amp;bih=556&amp;tbm=isch&amp;tbnid=7eTBdQaURZFulM:&amp;imgrefurl=http://www.clker.com/clipart-24923.html&amp;docid=6ixa9ALtPZmOrM&amp;imgurl=http://www.clker.com/cliparts/8/5/8/c/12262021582017770699Sephr_Notepad_with_Text_and_Pencil_1.svg.med.png&amp;w=300&amp;h=300&amp;ei=expbULmpC6X00gHYrYH4Bw&amp;zoom=1&amp;iact=hc&amp;vpx=81&amp;vpy=122&amp;dur=312&amp;hovh=225&amp;hovw=225&amp;tx=95&amp;ty=117&amp;sig=117794174218358645560&amp;page=1&amp;tbnh=110&amp;tbnw=110&amp;start=0&amp;ndsp=29&amp;ved=1t:429,r:0,s:0,i: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2013-10-23T19:52:00Z</cp:lastPrinted>
  <dcterms:created xsi:type="dcterms:W3CDTF">2013-10-23T19:53:00Z</dcterms:created>
  <dcterms:modified xsi:type="dcterms:W3CDTF">2013-10-23T19:53:00Z</dcterms:modified>
</cp:coreProperties>
</file>