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83136A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b/>
          <w:bCs/>
          <w:sz w:val="42"/>
          <w:szCs w:val="42"/>
        </w:rPr>
        <w:t>Solving Equations Song</w:t>
      </w:r>
    </w:p>
    <w:p w14:paraId="028C975D" w14:textId="77777777" w:rsidR="001710AE" w:rsidRPr="00DE0C11" w:rsidRDefault="00DE0C11" w:rsidP="00DE0C1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DE0C11">
        <w:rPr>
          <w:rFonts w:ascii="Times New Roman" w:hAnsi="Times New Roman" w:cs="Times New Roman"/>
          <w:b/>
          <w:bCs/>
          <w:sz w:val="32"/>
          <w:szCs w:val="32"/>
        </w:rPr>
        <w:t>(T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o the tune of </w:t>
      </w:r>
      <w:r w:rsidR="001710AE" w:rsidRPr="00DE0C11">
        <w:rPr>
          <w:rFonts w:ascii="Times New Roman" w:hAnsi="Times New Roman" w:cs="Times New Roman"/>
          <w:b/>
          <w:bCs/>
          <w:sz w:val="32"/>
          <w:szCs w:val="32"/>
        </w:rPr>
        <w:t>"If You're Happy and You Know It")</w:t>
      </w:r>
    </w:p>
    <w:p w14:paraId="669773B2" w14:textId="77777777" w:rsidR="001710AE" w:rsidRDefault="001710AE" w:rsidP="001710AE">
      <w:pPr>
        <w:widowControl w:val="0"/>
        <w:autoSpaceDE w:val="0"/>
        <w:autoSpaceDN w:val="0"/>
        <w:adjustRightInd w:val="0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8"/>
          <w:szCs w:val="38"/>
        </w:rPr>
        <w:t> </w:t>
      </w:r>
    </w:p>
    <w:p w14:paraId="5B3E543F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An equation must be balanced to be true,(clap, clap)</w:t>
      </w:r>
    </w:p>
    <w:p w14:paraId="0132EAE7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What you do to one side you must do to two,(clap, clap)</w:t>
      </w:r>
    </w:p>
    <w:p w14:paraId="196A569E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Use an inverse operation, it will bring you such elation,</w:t>
      </w:r>
    </w:p>
    <w:p w14:paraId="1F89B5CE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And you'll find that this is all you have to do!(clap, clap)</w:t>
      </w:r>
    </w:p>
    <w:p w14:paraId="01106CFB" w14:textId="77777777" w:rsidR="001710AE" w:rsidRDefault="001710AE" w:rsidP="001710AE">
      <w:pPr>
        <w:widowControl w:val="0"/>
        <w:autoSpaceDE w:val="0"/>
        <w:autoSpaceDN w:val="0"/>
        <w:adjustRightInd w:val="0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 </w:t>
      </w:r>
    </w:p>
    <w:p w14:paraId="6E317970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Oh the inverse of adding is subtract,(clap, clap)</w:t>
      </w:r>
    </w:p>
    <w:p w14:paraId="7B0CB23D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Yes the inverse of adding is subtract,(clap, clap)</w:t>
      </w:r>
    </w:p>
    <w:p w14:paraId="311EB530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So to undo addition, always use subtraction,</w:t>
      </w:r>
    </w:p>
    <w:p w14:paraId="0219C2FD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And you'll soon realize that it's a fact.(clap, clap)</w:t>
      </w:r>
    </w:p>
    <w:p w14:paraId="315A2181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 </w:t>
      </w:r>
    </w:p>
    <w:p w14:paraId="69C4112E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Oh the inverse of multiply is divide,(clap, clap)</w:t>
      </w:r>
    </w:p>
    <w:p w14:paraId="21D3EED9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 xml:space="preserve">Yes the inverse of </w:t>
      </w:r>
      <w:r w:rsidR="00DE0C11">
        <w:rPr>
          <w:rFonts w:ascii="Times New Roman" w:hAnsi="Times New Roman" w:cs="Times New Roman"/>
          <w:sz w:val="38"/>
          <w:szCs w:val="38"/>
        </w:rPr>
        <w:t>multiply</w:t>
      </w:r>
      <w:r>
        <w:rPr>
          <w:rFonts w:ascii="Times New Roman" w:hAnsi="Times New Roman" w:cs="Times New Roman"/>
          <w:sz w:val="38"/>
          <w:szCs w:val="38"/>
        </w:rPr>
        <w:t xml:space="preserve"> is divide,(clap, clap)</w:t>
      </w:r>
    </w:p>
    <w:p w14:paraId="5A7ECC34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So to undo multiplication, always use division,</w:t>
      </w:r>
    </w:p>
    <w:p w14:paraId="4D6CCAC5" w14:textId="03F93F03" w:rsidR="001710AE" w:rsidRPr="00DB6C52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6"/>
          <w:szCs w:val="36"/>
        </w:rPr>
      </w:pPr>
      <w:r>
        <w:rPr>
          <w:rFonts w:ascii="Times New Roman" w:hAnsi="Times New Roman" w:cs="Times New Roman"/>
          <w:sz w:val="38"/>
          <w:szCs w:val="38"/>
        </w:rPr>
        <w:t>And you'll feel an overwhelming sense of pride.(</w:t>
      </w:r>
      <w:r w:rsidRPr="00DE0C11">
        <w:rPr>
          <w:rFonts w:ascii="Times New Roman" w:hAnsi="Times New Roman" w:cs="Times New Roman"/>
        </w:rPr>
        <w:t>clap, clap</w:t>
      </w:r>
      <w:r w:rsidR="00DB6C52">
        <w:rPr>
          <w:rFonts w:ascii="Times New Roman" w:hAnsi="Times New Roman" w:cs="Times New Roman"/>
          <w:sz w:val="36"/>
          <w:szCs w:val="36"/>
        </w:rPr>
        <w:t>)</w:t>
      </w:r>
      <w:bookmarkStart w:id="0" w:name="_GoBack"/>
      <w:bookmarkEnd w:id="0"/>
    </w:p>
    <w:p w14:paraId="61ABC646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 </w:t>
      </w:r>
    </w:p>
    <w:p w14:paraId="15E25C0D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Get the variable on one side by itself,(clap, clap)</w:t>
      </w:r>
    </w:p>
    <w:p w14:paraId="27F2126D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Get the variable on one side by itself,(clap, clap)</w:t>
      </w:r>
    </w:p>
    <w:p w14:paraId="0CB99FD1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Get the variable on one side, variable on one side,</w:t>
      </w:r>
    </w:p>
    <w:p w14:paraId="4834BB97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Get the variable on one side by itself.(clap, clap)</w:t>
      </w:r>
    </w:p>
    <w:p w14:paraId="2A0D5F35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 </w:t>
      </w:r>
    </w:p>
    <w:p w14:paraId="5E0A3571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An equation must be balanced to be true,(clap, clap)</w:t>
      </w:r>
    </w:p>
    <w:p w14:paraId="48B10AF0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What you do to one side you must do to two,(clap, clap)</w:t>
      </w:r>
    </w:p>
    <w:p w14:paraId="4AFD7FB0" w14:textId="77777777" w:rsid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Use an inverse operation, it will bring you such elation,</w:t>
      </w:r>
    </w:p>
    <w:p w14:paraId="7A186F5B" w14:textId="77777777" w:rsidR="00E314E4" w:rsidRPr="001710AE" w:rsidRDefault="001710AE" w:rsidP="001710AE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>
        <w:rPr>
          <w:rFonts w:ascii="Times New Roman" w:hAnsi="Times New Roman" w:cs="Times New Roman"/>
          <w:sz w:val="38"/>
          <w:szCs w:val="38"/>
        </w:rPr>
        <w:t>And you'll find that this is all you have to do!(clap, clap)</w:t>
      </w:r>
    </w:p>
    <w:sectPr w:rsidR="00E314E4" w:rsidRPr="001710AE" w:rsidSect="00E314E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0AE"/>
    <w:rsid w:val="001710AE"/>
    <w:rsid w:val="00DB6C52"/>
    <w:rsid w:val="00DE0C11"/>
    <w:rsid w:val="00E31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F23E52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172</Words>
  <Characters>985</Characters>
  <Application>Microsoft Macintosh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Buckler Yurry</dc:creator>
  <cp:keywords/>
  <dc:description/>
  <cp:lastModifiedBy>Buckler Yurry</cp:lastModifiedBy>
  <cp:revision>3</cp:revision>
  <cp:lastPrinted>2012-01-31T12:31:00Z</cp:lastPrinted>
  <dcterms:created xsi:type="dcterms:W3CDTF">2012-01-31T12:30:00Z</dcterms:created>
  <dcterms:modified xsi:type="dcterms:W3CDTF">2012-02-15T12:37:00Z</dcterms:modified>
</cp:coreProperties>
</file>